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4A" w:rsidRDefault="00554A4A" w:rsidP="00554A4A">
      <w:pPr>
        <w:pStyle w:val="a3"/>
        <w:ind w:firstLine="132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39FBD7" wp14:editId="707F4DD4">
            <wp:simplePos x="0" y="0"/>
            <wp:positionH relativeFrom="column">
              <wp:posOffset>2036390</wp:posOffset>
            </wp:positionH>
            <wp:positionV relativeFrom="paragraph">
              <wp:posOffset>-332574</wp:posOffset>
            </wp:positionV>
            <wp:extent cx="1502797" cy="149484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797" cy="149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54A4A" w:rsidRDefault="00554A4A" w:rsidP="00554A4A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54A4A" w:rsidRDefault="00554A4A" w:rsidP="00554A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4A4A" w:rsidRDefault="00554A4A" w:rsidP="00554A4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54A4A" w:rsidRDefault="00554A4A" w:rsidP="00554A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4A4A" w:rsidRDefault="00554A4A" w:rsidP="00554A4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ประกาศเทศบาลตำบลห้วยยอด</w:t>
      </w:r>
    </w:p>
    <w:p w:rsidR="00554A4A" w:rsidRDefault="00554A4A" w:rsidP="00554A4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เปิดเผยราคากลางโครงการจ้างกำจัดขยะมูลฝอยและสิ่งปฏิกูล</w:t>
      </w:r>
    </w:p>
    <w:p w:rsidR="00554A4A" w:rsidRDefault="00554A4A" w:rsidP="00554A4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54A4A" w:rsidRDefault="00554A4A" w:rsidP="00554A4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</w:t>
      </w:r>
    </w:p>
    <w:p w:rsidR="00554A4A" w:rsidRDefault="00554A4A" w:rsidP="00554A4A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554A4A" w:rsidRDefault="00554A4A" w:rsidP="00554A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ด้วยเทศบาลตำบลห้วยยอด จะดำเนินการจ้างกำจัดขยะมูลฝอยและสิ่งปฏิกูล ตั้งแต่เดือน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เมษายน  2562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ปฏิบัติถูกต้องตามระเบียบกระทรวงการคลังว่าด้วยการจัดซื้อจัดจ้างและการบริหารพัสดุภาครัฐ พ.ศ.2560 และหนังสือกระทรวงการคลังที่ 0405.3/ว 453 ลงวันที่  3  ตุลาคม  2561 จึงขอเปิดเผยราคากลางโครงการกำจัดขยะมูลฝอยและสิ่งปฏิกูล เป็นเงิน 1,247,400.- บาท (หนึ่งล้านสองแสนสี่หมื่นเจ็ดพันสี่ร้อยบาทถ้วน) รายละเอียดตามเอกสารแนบท้ายประกาศนี้ </w:t>
      </w:r>
    </w:p>
    <w:p w:rsidR="00554A4A" w:rsidRDefault="00554A4A" w:rsidP="00554A4A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554A4A" w:rsidRPr="002E2C22" w:rsidRDefault="00554A4A" w:rsidP="00554A4A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  <w:cs/>
          <w:lang w:val="af-ZA"/>
        </w:rPr>
      </w:pPr>
      <w:r>
        <w:rPr>
          <w:rFonts w:ascii="TH SarabunIT๙" w:hAnsi="TH SarabunIT๙" w:cs="TH SarabunIT๙"/>
          <w:cs/>
        </w:rPr>
        <w:tab/>
      </w:r>
    </w:p>
    <w:p w:rsidR="00554A4A" w:rsidRDefault="00554A4A" w:rsidP="00554A4A">
      <w:pPr>
        <w:pStyle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54A4A" w:rsidRDefault="00554A4A" w:rsidP="00554A4A">
      <w:pPr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</w:t>
      </w:r>
    </w:p>
    <w:p w:rsidR="00554A4A" w:rsidRDefault="00554A4A" w:rsidP="00554A4A">
      <w:pPr>
        <w:rPr>
          <w:rFonts w:ascii="TH SarabunIT๙" w:hAnsi="TH SarabunIT๙" w:cs="TH SarabunIT๙"/>
          <w:lang w:eastAsia="th-TH"/>
        </w:rPr>
      </w:pPr>
    </w:p>
    <w:p w:rsidR="00554A4A" w:rsidRDefault="00554A4A" w:rsidP="00554A4A">
      <w:pPr>
        <w:rPr>
          <w:rFonts w:ascii="TH SarabunIT๙" w:hAnsi="TH SarabunIT๙" w:cs="TH SarabunIT๙"/>
          <w:lang w:eastAsia="th-TH"/>
        </w:rPr>
      </w:pPr>
    </w:p>
    <w:p w:rsidR="00554A4A" w:rsidRDefault="00554A4A" w:rsidP="00554A4A">
      <w:pPr>
        <w:rPr>
          <w:rFonts w:ascii="TH SarabunIT๙" w:hAnsi="TH SarabunIT๙" w:cs="TH SarabunIT๙"/>
          <w:lang w:eastAsia="th-TH"/>
        </w:rPr>
      </w:pPr>
    </w:p>
    <w:p w:rsidR="00554A4A" w:rsidRDefault="00554A4A" w:rsidP="00554A4A">
      <w:pPr>
        <w:rPr>
          <w:rFonts w:ascii="TH SarabunIT๙" w:hAnsi="TH SarabunIT๙" w:cs="TH SarabunIT๙"/>
          <w:lang w:eastAsia="th-TH"/>
        </w:rPr>
      </w:pPr>
    </w:p>
    <w:p w:rsidR="00554A4A" w:rsidRDefault="00554A4A" w:rsidP="00554A4A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  <w:t xml:space="preserve">(นายธวัชชัย  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eastAsia="th-TH"/>
        </w:rPr>
        <w:t>วรพงศ์พัฒน์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eastAsia="th-TH"/>
        </w:rPr>
        <w:t>)</w:t>
      </w:r>
    </w:p>
    <w:p w:rsidR="00554A4A" w:rsidRDefault="00554A4A" w:rsidP="00554A4A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นายกเทศมนตรีตำบลห้วยยอด</w:t>
      </w:r>
    </w:p>
    <w:p w:rsidR="00554A4A" w:rsidRDefault="00554A4A" w:rsidP="00554A4A">
      <w:pPr>
        <w:rPr>
          <w:rFonts w:ascii="TH SarabunIT๙" w:hAnsi="TH SarabunIT๙" w:cs="TH SarabunIT๙"/>
          <w:cs/>
          <w:lang w:eastAsia="th-TH"/>
        </w:rPr>
      </w:pPr>
    </w:p>
    <w:p w:rsidR="00554A4A" w:rsidRDefault="00554A4A" w:rsidP="00554A4A">
      <w:pPr>
        <w:rPr>
          <w:rFonts w:ascii="TH SarabunIT๙" w:hAnsi="TH SarabunIT๙" w:cs="TH SarabunIT๙"/>
          <w:lang w:eastAsia="th-TH"/>
        </w:rPr>
      </w:pPr>
    </w:p>
    <w:p w:rsidR="00554A4A" w:rsidRDefault="00554A4A" w:rsidP="00554A4A">
      <w:pPr>
        <w:rPr>
          <w:rFonts w:ascii="TH SarabunIT๙" w:hAnsi="TH SarabunIT๙" w:cs="TH SarabunIT๙"/>
          <w:lang w:eastAsia="th-TH"/>
        </w:rPr>
      </w:pPr>
    </w:p>
    <w:p w:rsidR="00554A4A" w:rsidRDefault="00554A4A" w:rsidP="005411D0">
      <w:pPr>
        <w:ind w:right="-70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54A4A" w:rsidRDefault="00554A4A" w:rsidP="005411D0">
      <w:pPr>
        <w:ind w:right="-70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54A4A" w:rsidRDefault="00554A4A" w:rsidP="005411D0">
      <w:pPr>
        <w:ind w:right="-70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54A4A" w:rsidRDefault="00554A4A" w:rsidP="005411D0">
      <w:pPr>
        <w:ind w:right="-70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54A4A" w:rsidRDefault="00554A4A" w:rsidP="005411D0">
      <w:pPr>
        <w:ind w:right="-70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54A4A" w:rsidRDefault="00554A4A" w:rsidP="005411D0">
      <w:pPr>
        <w:ind w:right="-70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54A4A" w:rsidRDefault="00554A4A" w:rsidP="005411D0">
      <w:pPr>
        <w:ind w:right="-70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54A4A" w:rsidRDefault="00554A4A" w:rsidP="005411D0">
      <w:pPr>
        <w:ind w:right="-70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54A4A" w:rsidRDefault="00554A4A" w:rsidP="005411D0">
      <w:pPr>
        <w:ind w:right="-70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54A4A" w:rsidRDefault="00554A4A" w:rsidP="005411D0">
      <w:pPr>
        <w:ind w:right="-70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54A4A" w:rsidRDefault="00554A4A" w:rsidP="005411D0">
      <w:pPr>
        <w:ind w:right="-70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4FEA" w:rsidRDefault="005D4FEA" w:rsidP="005411D0">
      <w:pPr>
        <w:ind w:right="-70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4FEA" w:rsidRPr="00CE560B" w:rsidRDefault="005D4FEA" w:rsidP="005D4FE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บก.06</w:t>
      </w:r>
    </w:p>
    <w:p w:rsidR="005D4FEA" w:rsidRDefault="005D4FEA" w:rsidP="005D4FEA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5FB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ตารางแสดงวงเงินงบประมาณที่ได้รับจัดสรรและรายละเอียดค่าใช้จ่าย</w:t>
      </w:r>
    </w:p>
    <w:p w:rsidR="005D4FEA" w:rsidRPr="00215534" w:rsidRDefault="005D4FEA" w:rsidP="005D4FEA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C00B1" wp14:editId="63A38561">
                <wp:simplePos x="0" y="0"/>
                <wp:positionH relativeFrom="column">
                  <wp:posOffset>-13335</wp:posOffset>
                </wp:positionH>
                <wp:positionV relativeFrom="paragraph">
                  <wp:posOffset>465455</wp:posOffset>
                </wp:positionV>
                <wp:extent cx="5826760" cy="455104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4551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4FEA" w:rsidRDefault="005D4FEA" w:rsidP="005D4FEA">
                            <w:pPr>
                              <w:tabs>
                                <w:tab w:val="left" w:pos="284"/>
                              </w:tabs>
                              <w:spacing w:before="120"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="003B21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</w:t>
                            </w:r>
                            <w:r w:rsidR="003B2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จ้างกำจัดขยะมูลฝอยและ</w:t>
                            </w:r>
                            <w:proofErr w:type="spellStart"/>
                            <w:r w:rsidR="003B2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สิ่งปฎิกูล</w:t>
                            </w:r>
                            <w:proofErr w:type="spellEnd"/>
                          </w:p>
                          <w:p w:rsidR="005D4FEA" w:rsidRPr="00C00CF2" w:rsidRDefault="005D4FEA" w:rsidP="005D4FEA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</w:t>
                            </w:r>
                            <w:r w:rsidR="003B2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เทศบาลตำบลห้วยยอด</w:t>
                            </w:r>
                            <w:proofErr w:type="gramEnd"/>
                            <w:r w:rsidR="003B2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อำเภอห้วยยอด จังหวัดตรัง</w:t>
                            </w:r>
                          </w:p>
                          <w:p w:rsidR="005D4FEA" w:rsidRPr="003B21C5" w:rsidRDefault="005D4FEA" w:rsidP="005D4FEA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3. ว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B2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1,247,400.-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  <w:r w:rsidR="003B21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B2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(หนึ่งล้านสองแสนสี่หมื่นเจ็ดพันสี่ร้อยบาทถ้วน)</w:t>
                            </w:r>
                          </w:p>
                          <w:p w:rsidR="005D4FEA" w:rsidRPr="003B21C5" w:rsidRDefault="005D4FEA" w:rsidP="005D4FEA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 วันที่กำหนดราคากลาง (ราคาอ้างอิง)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ณ วันที่</w:t>
                            </w:r>
                            <w:r w:rsidR="003B21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18  </w:t>
                            </w:r>
                            <w:r w:rsidR="003B2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กุมภาพันธ์  2562</w:t>
                            </w:r>
                          </w:p>
                          <w:p w:rsidR="003B21C5" w:rsidRPr="003B21C5" w:rsidRDefault="005D4FEA" w:rsidP="003B21C5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B2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1,247,400.- บาท</w:t>
                            </w:r>
                            <w:r w:rsidR="003B21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B2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(หนึ่งล้านสองแสนสี่หมื่นเจ็ดพันสี่ร้อยบาทถ้วน)</w:t>
                            </w:r>
                          </w:p>
                          <w:p w:rsidR="005D4FEA" w:rsidRDefault="005D4FEA" w:rsidP="005D4FEA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ราคา/หน่วย (ถ้ามี) .................................</w:t>
                            </w:r>
                            <w:r w:rsidR="003B2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 บาท</w:t>
                            </w:r>
                          </w:p>
                          <w:p w:rsidR="005D4FEA" w:rsidRDefault="005D4FEA" w:rsidP="005D4FE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แหล่งที่มาของราคากลาง (ราคาอ้างอิง)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D4FEA" w:rsidRDefault="005D4FEA" w:rsidP="005D4FE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5.1</w:t>
                            </w:r>
                            <w:r w:rsidR="003B2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คณะกรรมการกำหนดราคากลาง</w:t>
                            </w:r>
                          </w:p>
                          <w:p w:rsidR="005D4FEA" w:rsidRDefault="005D4FEA" w:rsidP="005D4FE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5.2</w:t>
                            </w:r>
                            <w:r w:rsidR="003B2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ราคาที่เคยซื้อเคยจ้างครั้งหลังสุด</w:t>
                            </w:r>
                          </w:p>
                          <w:p w:rsidR="005D4FEA" w:rsidRPr="00386A2C" w:rsidRDefault="005D4FEA" w:rsidP="005D4FE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5.3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5D4FEA" w:rsidRDefault="005D4FEA" w:rsidP="005D4FE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รายชื่อเจ้าหน้าที่ผู้กำหนดราคากลาง (ราคาอ้างอิง) ทุกคน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D4FEA" w:rsidRDefault="005D4FEA" w:rsidP="005D4FE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6.1 </w:t>
                            </w:r>
                            <w:r w:rsidR="003B2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 w:rsidR="003B2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วรรณ</w:t>
                            </w:r>
                            <w:proofErr w:type="spellEnd"/>
                            <w:r w:rsidR="003B2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รัตน์  อาจสมโภช </w:t>
                            </w:r>
                            <w:r w:rsidR="003B2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B2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ประธานกรรมการ</w:t>
                            </w:r>
                          </w:p>
                          <w:p w:rsidR="005D4FEA" w:rsidRDefault="005D4FEA" w:rsidP="005D4FE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</w:t>
                            </w:r>
                            <w:r w:rsidR="003B2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 w:rsidR="003B2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ทัศนย์</w:t>
                            </w:r>
                            <w:proofErr w:type="spellEnd"/>
                            <w:r w:rsidR="003B2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หอยสังข์</w:t>
                            </w:r>
                            <w:r w:rsidR="003B2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B2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B2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กรรมการ</w:t>
                            </w:r>
                          </w:p>
                          <w:p w:rsidR="005D4FEA" w:rsidRDefault="005D4FEA" w:rsidP="005D4FE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</w:t>
                            </w:r>
                            <w:r w:rsidR="003B2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 นางสาวจริยา  ทอง</w:t>
                            </w:r>
                            <w:proofErr w:type="spellStart"/>
                            <w:r w:rsidR="003B2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แจ่ม</w:t>
                            </w:r>
                            <w:proofErr w:type="spellEnd"/>
                            <w:r w:rsidR="003B2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B2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B2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กรรมการ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05pt;margin-top:36.65pt;width:458.8pt;height:3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" filled="f">
                <v:textbox>
                  <w:txbxContent>
                    <w:p w:rsidR="005D4FEA" w:rsidRDefault="005D4FEA" w:rsidP="005D4FEA">
                      <w:pPr>
                        <w:tabs>
                          <w:tab w:val="left" w:pos="284"/>
                        </w:tabs>
                        <w:spacing w:before="120"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1. </w:t>
                      </w:r>
                      <w:r w:rsidR="003B21C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</w:t>
                      </w:r>
                      <w:r w:rsidR="003B2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จ้างกำจัดขยะมูลฝอยและ</w:t>
                      </w:r>
                      <w:proofErr w:type="spellStart"/>
                      <w:r w:rsidR="003B2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สิ่งปฎิกูล</w:t>
                      </w:r>
                      <w:proofErr w:type="spellEnd"/>
                    </w:p>
                    <w:p w:rsidR="005D4FEA" w:rsidRPr="00C00CF2" w:rsidRDefault="005D4FEA" w:rsidP="005D4FEA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2. 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</w:t>
                      </w:r>
                      <w:r w:rsidR="003B2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เทศบาลตำบลห้วยยอด</w:t>
                      </w:r>
                      <w:proofErr w:type="gramEnd"/>
                      <w:r w:rsidR="003B2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อำเภอห้วยยอด จังหวัดตรัง</w:t>
                      </w:r>
                    </w:p>
                    <w:p w:rsidR="005D4FEA" w:rsidRPr="003B21C5" w:rsidRDefault="005D4FEA" w:rsidP="005D4FEA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3. ว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B2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1,247,400.-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  <w:r w:rsidR="003B21C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3B2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(หนึ่งล้านสองแสนสี่หมื่นเจ็ดพันสี่ร้อยบาทถ้วน)</w:t>
                      </w:r>
                    </w:p>
                    <w:p w:rsidR="005D4FEA" w:rsidRPr="003B21C5" w:rsidRDefault="005D4FEA" w:rsidP="005D4FEA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 วันที่กำหนดราคากลาง (ราคาอ้างอิง)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ณ วันที่</w:t>
                      </w:r>
                      <w:r w:rsidR="003B21C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18  </w:t>
                      </w:r>
                      <w:r w:rsidR="003B2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กุมภาพันธ์  2562</w:t>
                      </w:r>
                    </w:p>
                    <w:p w:rsidR="003B21C5" w:rsidRPr="003B21C5" w:rsidRDefault="005D4FEA" w:rsidP="003B21C5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B2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1,247,400.- บาท</w:t>
                      </w:r>
                      <w:r w:rsidR="003B21C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3B2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(หนึ่งล้านสองแสนสี่หมื่นเจ็ดพันสี่ร้อยบาทถ้วน)</w:t>
                      </w:r>
                    </w:p>
                    <w:p w:rsidR="005D4FEA" w:rsidRDefault="005D4FEA" w:rsidP="005D4FEA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ราคา/หน่วย (ถ้ามี) .................................</w:t>
                      </w:r>
                      <w:r w:rsidR="003B2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 บาท</w:t>
                      </w:r>
                    </w:p>
                    <w:p w:rsidR="005D4FEA" w:rsidRDefault="005D4FEA" w:rsidP="005D4FEA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5.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แหล่งที่มาของราคากลาง (ราคาอ้างอิง)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D4FEA" w:rsidRDefault="005D4FEA" w:rsidP="005D4FEA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5.1</w:t>
                      </w:r>
                      <w:r w:rsidR="003B2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คณะกรรมการกำหนดราคากลาง</w:t>
                      </w:r>
                    </w:p>
                    <w:p w:rsidR="005D4FEA" w:rsidRDefault="005D4FEA" w:rsidP="005D4FEA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5.2</w:t>
                      </w:r>
                      <w:r w:rsidR="003B2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ราคาที่เคยซื้อเคยจ้างครั้งหลังสุด</w:t>
                      </w:r>
                    </w:p>
                    <w:p w:rsidR="005D4FEA" w:rsidRPr="00386A2C" w:rsidRDefault="005D4FEA" w:rsidP="005D4FEA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5.3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5D4FEA" w:rsidRDefault="005D4FEA" w:rsidP="005D4FEA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รายชื่อเจ้าหน้าที่ผู้กำหนดราคากลาง (ราคาอ้างอิง) ทุกคน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D4FEA" w:rsidRDefault="005D4FEA" w:rsidP="005D4FEA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6.1 </w:t>
                      </w:r>
                      <w:r w:rsidR="003B2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 w:rsidR="003B2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วรรณ</w:t>
                      </w:r>
                      <w:proofErr w:type="spellEnd"/>
                      <w:r w:rsidR="003B2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รัตน์  อาจสมโภช </w:t>
                      </w:r>
                      <w:r w:rsidR="003B2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3B2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ตำแหน่ง ประธานกรรมการ</w:t>
                      </w:r>
                    </w:p>
                    <w:p w:rsidR="005D4FEA" w:rsidRDefault="005D4FEA" w:rsidP="005D4FEA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</w:t>
                      </w:r>
                      <w:r w:rsidR="003B2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 w:rsidR="003B2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ทัศนย์</w:t>
                      </w:r>
                      <w:proofErr w:type="spellEnd"/>
                      <w:r w:rsidR="003B2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หอยสังข์</w:t>
                      </w:r>
                      <w:r w:rsidR="003B2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3B2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3B2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ตำแหน่ง กรรมการ</w:t>
                      </w:r>
                    </w:p>
                    <w:p w:rsidR="005D4FEA" w:rsidRDefault="005D4FEA" w:rsidP="005D4FEA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</w:t>
                      </w:r>
                      <w:r w:rsidR="003B2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 นางสาวจริยา  ทอง</w:t>
                      </w:r>
                      <w:proofErr w:type="spellStart"/>
                      <w:r w:rsidR="003B2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แจ่ม</w:t>
                      </w:r>
                      <w:proofErr w:type="spellEnd"/>
                      <w:r w:rsidR="003B2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3B2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3B2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ตำแหน่ง กรรมการ</w:t>
                      </w:r>
                    </w:p>
                  </w:txbxContent>
                </v:textbox>
              </v:shape>
            </w:pict>
          </mc:Fallback>
        </mc:AlternateContent>
      </w:r>
      <w:r w:rsidRPr="00D426E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การจัดซื้อจัดจ้างที่มิใช่งานก่อสร้าง </w:t>
      </w:r>
    </w:p>
    <w:p w:rsidR="005D4FEA" w:rsidRPr="00215534" w:rsidRDefault="005D4FEA" w:rsidP="005D4FEA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5D4FEA" w:rsidRDefault="005D4FEA" w:rsidP="005D4FEA">
      <w:pPr>
        <w:rPr>
          <w:rFonts w:ascii="TH SarabunIT๙" w:hAnsi="TH SarabunIT๙" w:cs="TH SarabunIT๙"/>
        </w:rPr>
      </w:pPr>
    </w:p>
    <w:p w:rsidR="005D4FEA" w:rsidRDefault="005D4FEA" w:rsidP="005D4FEA">
      <w:pPr>
        <w:rPr>
          <w:rFonts w:ascii="TH SarabunIT๙" w:hAnsi="TH SarabunIT๙" w:cs="TH SarabunIT๙"/>
        </w:rPr>
      </w:pPr>
    </w:p>
    <w:p w:rsidR="005D4FEA" w:rsidRDefault="005D4FEA" w:rsidP="005D4FEA">
      <w:pPr>
        <w:rPr>
          <w:rFonts w:ascii="TH SarabunIT๙" w:hAnsi="TH SarabunIT๙" w:cs="TH SarabunIT๙"/>
        </w:rPr>
      </w:pPr>
    </w:p>
    <w:p w:rsidR="005D4FEA" w:rsidRDefault="005D4FEA" w:rsidP="005D4FEA">
      <w:pPr>
        <w:rPr>
          <w:rFonts w:ascii="TH SarabunIT๙" w:hAnsi="TH SarabunIT๙" w:cs="TH SarabunIT๙"/>
        </w:rPr>
      </w:pPr>
    </w:p>
    <w:p w:rsidR="005D4FEA" w:rsidRDefault="005D4FEA" w:rsidP="005D4FEA">
      <w:pPr>
        <w:rPr>
          <w:rFonts w:ascii="TH SarabunIT๙" w:hAnsi="TH SarabunIT๙" w:cs="TH SarabunIT๙"/>
        </w:rPr>
      </w:pPr>
    </w:p>
    <w:p w:rsidR="005D4FEA" w:rsidRDefault="005D4FEA" w:rsidP="005D4FEA">
      <w:pPr>
        <w:rPr>
          <w:rFonts w:ascii="TH SarabunIT๙" w:hAnsi="TH SarabunIT๙" w:cs="TH SarabunIT๙"/>
        </w:rPr>
      </w:pPr>
    </w:p>
    <w:p w:rsidR="005D4FEA" w:rsidRDefault="005D4FEA" w:rsidP="005D4FEA">
      <w:pPr>
        <w:rPr>
          <w:rFonts w:ascii="TH SarabunIT๙" w:hAnsi="TH SarabunIT๙" w:cs="TH SarabunIT๙"/>
        </w:rPr>
      </w:pPr>
    </w:p>
    <w:p w:rsidR="005D4FEA" w:rsidRDefault="005D4FEA" w:rsidP="005D4FEA">
      <w:pPr>
        <w:rPr>
          <w:rFonts w:ascii="TH SarabunIT๙" w:hAnsi="TH SarabunIT๙" w:cs="TH SarabunIT๙"/>
        </w:rPr>
      </w:pPr>
    </w:p>
    <w:p w:rsidR="005D4FEA" w:rsidRDefault="005D4FEA" w:rsidP="005D4FEA">
      <w:pPr>
        <w:rPr>
          <w:rFonts w:ascii="TH SarabunIT๙" w:hAnsi="TH SarabunIT๙" w:cs="TH SarabunIT๙"/>
        </w:rPr>
      </w:pPr>
    </w:p>
    <w:p w:rsidR="005D4FEA" w:rsidRDefault="005D4FEA" w:rsidP="005D4FEA">
      <w:pPr>
        <w:rPr>
          <w:rFonts w:ascii="TH SarabunIT๙" w:hAnsi="TH SarabunIT๙" w:cs="TH SarabunIT๙"/>
        </w:rPr>
      </w:pPr>
    </w:p>
    <w:p w:rsidR="005D4FEA" w:rsidRDefault="005D4FEA" w:rsidP="005D4FEA">
      <w:pPr>
        <w:rPr>
          <w:rFonts w:ascii="TH SarabunIT๙" w:hAnsi="TH SarabunIT๙" w:cs="TH SarabunIT๙"/>
        </w:rPr>
      </w:pPr>
    </w:p>
    <w:p w:rsidR="005D4FEA" w:rsidRDefault="005D4FEA" w:rsidP="005D4FEA">
      <w:pPr>
        <w:rPr>
          <w:rFonts w:ascii="TH SarabunIT๙" w:hAnsi="TH SarabunIT๙" w:cs="TH SarabunIT๙"/>
        </w:rPr>
      </w:pPr>
    </w:p>
    <w:p w:rsidR="005D4FEA" w:rsidRDefault="005D4FEA" w:rsidP="005D4FEA">
      <w:pPr>
        <w:rPr>
          <w:rFonts w:ascii="TH SarabunIT๙" w:hAnsi="TH SarabunIT๙" w:cs="TH SarabunIT๙"/>
        </w:rPr>
      </w:pPr>
    </w:p>
    <w:p w:rsidR="005D4FEA" w:rsidRDefault="005D4FEA" w:rsidP="005D4FEA">
      <w:pPr>
        <w:rPr>
          <w:rFonts w:ascii="TH SarabunIT๙" w:hAnsi="TH SarabunIT๙" w:cs="TH SarabunIT๙"/>
        </w:rPr>
      </w:pPr>
    </w:p>
    <w:p w:rsidR="005D4FEA" w:rsidRDefault="005D4FEA" w:rsidP="005D4FEA">
      <w:pPr>
        <w:rPr>
          <w:rFonts w:ascii="TH SarabunIT๙" w:hAnsi="TH SarabunIT๙" w:cs="TH SarabunIT๙"/>
        </w:rPr>
      </w:pPr>
    </w:p>
    <w:p w:rsidR="005D4FEA" w:rsidRDefault="005D4FEA" w:rsidP="005D4FEA">
      <w:pPr>
        <w:rPr>
          <w:rFonts w:ascii="TH SarabunIT๙" w:hAnsi="TH SarabunIT๙" w:cs="TH SarabunIT๙"/>
        </w:rPr>
      </w:pPr>
    </w:p>
    <w:p w:rsidR="005D4FEA" w:rsidRDefault="005D4FEA" w:rsidP="005D4FEA">
      <w:pPr>
        <w:rPr>
          <w:rFonts w:ascii="TH SarabunIT๙" w:hAnsi="TH SarabunIT๙" w:cs="TH SarabunIT๙"/>
        </w:rPr>
      </w:pPr>
    </w:p>
    <w:p w:rsidR="005D4FEA" w:rsidRDefault="005D4FEA" w:rsidP="005D4FEA">
      <w:pPr>
        <w:rPr>
          <w:rFonts w:ascii="TH SarabunIT๙" w:hAnsi="TH SarabunIT๙" w:cs="TH SarabunIT๙"/>
        </w:rPr>
      </w:pPr>
    </w:p>
    <w:p w:rsidR="005D4FEA" w:rsidRDefault="005D4FEA" w:rsidP="005D4FEA">
      <w:pPr>
        <w:rPr>
          <w:rFonts w:ascii="TH SarabunIT๙" w:hAnsi="TH SarabunIT๙" w:cs="TH SarabunIT๙"/>
        </w:rPr>
      </w:pPr>
    </w:p>
    <w:p w:rsidR="005D4FEA" w:rsidRDefault="005D4FEA" w:rsidP="005D4FEA">
      <w:pPr>
        <w:rPr>
          <w:rFonts w:ascii="TH SarabunIT๙" w:hAnsi="TH SarabunIT๙" w:cs="TH SarabunIT๙"/>
        </w:rPr>
      </w:pPr>
    </w:p>
    <w:p w:rsidR="005D4FEA" w:rsidRDefault="005D4FEA" w:rsidP="005D4FEA">
      <w:pPr>
        <w:rPr>
          <w:rFonts w:ascii="TH SarabunIT๙" w:hAnsi="TH SarabunIT๙" w:cs="TH SarabunIT๙"/>
        </w:rPr>
      </w:pPr>
    </w:p>
    <w:p w:rsidR="005D4FEA" w:rsidRDefault="005D4FEA" w:rsidP="005D4FEA">
      <w:pPr>
        <w:rPr>
          <w:rFonts w:ascii="TH SarabunIT๙" w:hAnsi="TH SarabunIT๙" w:cs="TH SarabunIT๙"/>
        </w:rPr>
      </w:pPr>
    </w:p>
    <w:p w:rsidR="005D4FEA" w:rsidRDefault="005D4FEA" w:rsidP="005D4FEA">
      <w:pPr>
        <w:rPr>
          <w:rFonts w:ascii="TH SarabunIT๙" w:hAnsi="TH SarabunIT๙" w:cs="TH SarabunIT๙"/>
        </w:rPr>
      </w:pPr>
    </w:p>
    <w:p w:rsidR="005D4FEA" w:rsidRDefault="005D4FEA" w:rsidP="005D4FEA">
      <w:pPr>
        <w:rPr>
          <w:rFonts w:ascii="TH SarabunIT๙" w:hAnsi="TH SarabunIT๙" w:cs="TH SarabunIT๙"/>
        </w:rPr>
      </w:pPr>
    </w:p>
    <w:p w:rsidR="005D4FEA" w:rsidRDefault="005D4FEA" w:rsidP="005411D0">
      <w:pPr>
        <w:ind w:right="-70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B21C5" w:rsidRPr="005D4FEA" w:rsidRDefault="003B21C5" w:rsidP="005411D0">
      <w:pPr>
        <w:ind w:right="-70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4FEA" w:rsidRDefault="005D4FEA" w:rsidP="005411D0">
      <w:pPr>
        <w:ind w:right="-70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4FEA" w:rsidRDefault="005D4FEA" w:rsidP="005411D0">
      <w:pPr>
        <w:ind w:right="-70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4FEA" w:rsidRDefault="005D4FEA" w:rsidP="005411D0">
      <w:pPr>
        <w:ind w:right="-70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4FEA" w:rsidRDefault="005D4FEA" w:rsidP="005411D0">
      <w:pPr>
        <w:ind w:right="-70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4FEA" w:rsidRDefault="005D4FEA" w:rsidP="005411D0">
      <w:pPr>
        <w:ind w:right="-70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4FEA" w:rsidRDefault="005D4FEA" w:rsidP="005411D0">
      <w:pPr>
        <w:ind w:right="-70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4FEA" w:rsidRDefault="005D4FEA" w:rsidP="005411D0">
      <w:pPr>
        <w:ind w:right="-70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4FEA" w:rsidRDefault="005D4FEA" w:rsidP="005411D0">
      <w:pPr>
        <w:ind w:right="-70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4FEA" w:rsidRDefault="005D4FEA" w:rsidP="005411D0">
      <w:pPr>
        <w:ind w:right="-70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4FEA" w:rsidRDefault="005D4FEA" w:rsidP="005411D0">
      <w:pPr>
        <w:ind w:right="-70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11D0" w:rsidRPr="00990CFA" w:rsidRDefault="005411D0" w:rsidP="005411D0">
      <w:pPr>
        <w:ind w:right="-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ขอบเขตงานจ้างกำจัดขยะมูลฝอยและสิ่งปฏิกูล</w:t>
      </w:r>
    </w:p>
    <w:p w:rsidR="005411D0" w:rsidRPr="00990CFA" w:rsidRDefault="005411D0" w:rsidP="005411D0">
      <w:pPr>
        <w:ind w:right="-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เทศบาลตำบลห้วยยอด</w:t>
      </w:r>
    </w:p>
    <w:p w:rsidR="005411D0" w:rsidRPr="00990CFA" w:rsidRDefault="005411D0" w:rsidP="005411D0">
      <w:pPr>
        <w:ind w:right="-709"/>
        <w:rPr>
          <w:rFonts w:ascii="TH SarabunIT๙" w:hAnsi="TH SarabunIT๙" w:cs="TH SarabunIT๙"/>
          <w:b/>
          <w:bCs/>
          <w:sz w:val="32"/>
          <w:szCs w:val="32"/>
        </w:rPr>
      </w:pPr>
    </w:p>
    <w:p w:rsidR="005411D0" w:rsidRDefault="005411D0" w:rsidP="005411D0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>1. จ้างเหมา</w:t>
      </w:r>
      <w:r>
        <w:rPr>
          <w:rFonts w:ascii="TH SarabunIT๙" w:hAnsi="TH SarabunIT๙" w:cs="TH SarabunIT๙" w:hint="cs"/>
          <w:sz w:val="32"/>
          <w:szCs w:val="32"/>
          <w:cs/>
        </w:rPr>
        <w:t>กำจัดขยะมูลฝอยและสิ่งปฏิกูล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1 </w:t>
      </w:r>
      <w:r w:rsidR="0008685E">
        <w:rPr>
          <w:rFonts w:ascii="TH SarabunIT๙" w:hAnsi="TH SarabunIT๙" w:cs="TH SarabunIT๙" w:hint="cs"/>
          <w:sz w:val="32"/>
          <w:szCs w:val="32"/>
          <w:cs/>
        </w:rPr>
        <w:t xml:space="preserve">เมษายน  2562 </w:t>
      </w:r>
      <w:r w:rsidR="0008685E">
        <w:rPr>
          <w:rFonts w:ascii="TH SarabunIT๙" w:hAnsi="TH SarabunIT๙" w:cs="TH SarabunIT๙"/>
          <w:sz w:val="32"/>
          <w:szCs w:val="32"/>
          <w:cs/>
        </w:rPr>
        <w:t>–</w:t>
      </w:r>
      <w:r w:rsidR="0008685E">
        <w:rPr>
          <w:rFonts w:ascii="TH SarabunIT๙" w:hAnsi="TH SarabunIT๙" w:cs="TH SarabunIT๙" w:hint="cs"/>
          <w:sz w:val="32"/>
          <w:szCs w:val="32"/>
          <w:cs/>
        </w:rPr>
        <w:t xml:space="preserve"> 30  กันยายน  2562</w:t>
      </w:r>
    </w:p>
    <w:p w:rsidR="005411D0" w:rsidRPr="00990CFA" w:rsidRDefault="005411D0" w:rsidP="005411D0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. ผู้รับจ้างจะต้องมีใบอนุญาตให้ดำเนินกิจการตามกฎหมายในการให้บริการสถานที่ทิ้งขยะมูลฝอย</w:t>
      </w:r>
      <w:r w:rsidRPr="00990CF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และจะต้อง</w:t>
      </w:r>
    </w:p>
    <w:p w:rsidR="005411D0" w:rsidRPr="00990CFA" w:rsidRDefault="005411D0" w:rsidP="005411D0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  ดำเนินการให้ถูกต้องตามหลักสุขลักษณะ  ไม่เป็นปัญหาต่อสิ่งแวดล้อม  </w:t>
      </w:r>
    </w:p>
    <w:p w:rsidR="005411D0" w:rsidRPr="00990CFA" w:rsidRDefault="005411D0" w:rsidP="005411D0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>3. ผู้รับจ้างจะต้องเป็นผู้จัดหาสถานที่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ที่ใช้ในการกำจัดขยะมูลฝอยและจะต้องแจ้งสถานที่ที่จะนำขยะไปกำจัด</w:t>
      </w:r>
    </w:p>
    <w:p w:rsidR="005411D0" w:rsidRPr="00990CFA" w:rsidRDefault="005411D0" w:rsidP="005411D0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  ให้ชัดเจน  เช่น  ชื่อที่อยู่ของสถานที่กำจัดขยะ  หรือสัญญาเช่า  หรือใบอนุญาตให้นำขยะไปกำจัด  หรือ</w:t>
      </w:r>
    </w:p>
    <w:p w:rsidR="005411D0" w:rsidRPr="00990CFA" w:rsidRDefault="005411D0" w:rsidP="005411D0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  หนังสือยินยอมจากผู้ให้ใช้พื้นที่ในการกำจัดขยะ  โดยเอกสารดังกล่าวจะต้องมีระยะเวลาสิ้นสุดไม่ก่อนวันที่</w:t>
      </w:r>
    </w:p>
    <w:p w:rsidR="005411D0" w:rsidRPr="00990CFA" w:rsidRDefault="005411D0" w:rsidP="005411D0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  สิ้นสุดสัญญากับ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เทศบาลตำบลห้วยยอด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411D0" w:rsidRDefault="005411D0" w:rsidP="005411D0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>4. ผู้รับจ้างจะต้องมีสถานที่ทิ้งขยะและก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ำจัดขยะมูลฝอยระยะทางไม่เกิน  5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0  กิโลเมตร  จาก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เทศบาลตำบลห้วยยอด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411D0" w:rsidRDefault="005411D0" w:rsidP="005411D0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และในกรณีที่ผู้รับจ้างมีสถานที่ทิ้งขยะห่างจาก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เทศบาลตำบลห้วยยอด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เกินกว่า</w:t>
      </w:r>
      <w:r>
        <w:rPr>
          <w:rFonts w:ascii="TH SarabunIT๙" w:hAnsi="TH SarabunIT๙" w:cs="TH SarabunIT๙"/>
          <w:sz w:val="32"/>
          <w:szCs w:val="32"/>
        </w:rPr>
        <w:t xml:space="preserve"> 5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0  กิโลเมตร ผู้รับจ้าง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จะต้องจัด</w:t>
      </w:r>
    </w:p>
    <w:p w:rsidR="005411D0" w:rsidRDefault="005411D0" w:rsidP="005411D0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หารถและจัดให้มีสถานีขนถ่ายขยะก่อนนำไปยังแหล่งทิ้งขยะ  โดยสถานที่ดังกล่าวต้องมีระยะห่างจาก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5411D0" w:rsidRPr="00990CFA" w:rsidRDefault="005411D0" w:rsidP="005411D0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ตำบลห้วยยอด 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ไม่เกิน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0  กิโลเมตร  และจะต้องไม่ก่อให้เกิดความรำคาญแก่ประชาชนในพื้นที่ใกล้เคียง</w:t>
      </w:r>
    </w:p>
    <w:p w:rsidR="005411D0" w:rsidRPr="00990CFA" w:rsidRDefault="005411D0" w:rsidP="005411D0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>5. ผู้รับจ้างจะต้องเป็นผู้จัดหาเครื่องจักรกลต่างๆ  สำหรับใช้ในการฝังกลบขยะมูลฝอยให้ถูกต้องตามหลักสุขาภิบาล</w:t>
      </w:r>
    </w:p>
    <w:p w:rsidR="005411D0" w:rsidRDefault="005411D0" w:rsidP="005411D0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>6. หากมีเหตุเสียหายใดๆ  ที่เกิดขึ้นเนื่องจากสถานที่ทิ้งขยะที่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เทศบาลตำบลห้วยยอด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นำไปทิ้ง  ผู้รับจ้างจะต้องเป็น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411D0" w:rsidRPr="00990CFA" w:rsidRDefault="005411D0" w:rsidP="005411D0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ผู้รับผิดชอบในบรรดาความเสียหายและจะต้องเป็นผู้ดำเนินการแก้ไขปัญหาดังกล่าวเองทั้งสิ้น</w:t>
      </w:r>
    </w:p>
    <w:p w:rsidR="005411D0" w:rsidRDefault="005411D0" w:rsidP="005411D0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>7. ผู้รับจ้างจะต้อง</w:t>
      </w:r>
      <w:r w:rsidRPr="00C96AAC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และดำเนินการปรับปรุงเส้นทางในการขนส่งเพื่ออำนวยความสะดวกให้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   </w:t>
      </w:r>
    </w:p>
    <w:p w:rsidR="005411D0" w:rsidRPr="00990CFA" w:rsidRDefault="005411D0" w:rsidP="005411D0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ห้วยยอด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นำขยะไปทิ้ง</w:t>
      </w:r>
    </w:p>
    <w:p w:rsidR="005411D0" w:rsidRDefault="005411D0" w:rsidP="005411D0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>8. ผู้รับจ้างจะต้องจัดให้มีสิ่งอำนวยความสะดวกในทุกๆ ด้านในการที่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เทศบาลตำบลห้วยยอด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จะนำรถบรรทุกขยะ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411D0" w:rsidRDefault="005411D0" w:rsidP="005411D0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มูลฝอยไปทิ้ง  </w:t>
      </w:r>
    </w:p>
    <w:p w:rsidR="005411D0" w:rsidRDefault="005411D0" w:rsidP="005411D0">
      <w:pPr>
        <w:ind w:right="-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94564">
        <w:rPr>
          <w:rFonts w:ascii="TH SarabunIT๙" w:hAnsi="TH SarabunIT๙" w:cs="TH SarabunIT๙" w:hint="cs"/>
          <w:color w:val="000000"/>
          <w:sz w:val="32"/>
          <w:szCs w:val="32"/>
          <w:cs/>
        </w:rPr>
        <w:t>9. ในกรณีผู้รับจ้างไม่สามารถจัดหาสถานที่ทิ้งขยะได้ตามระยะเวลาในสัญญา ผู้รับจ้างยินดีรับผิดชอบค่าใช้จ่ายที่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</w:p>
    <w:p w:rsidR="005411D0" w:rsidRDefault="005411D0" w:rsidP="005411D0">
      <w:pPr>
        <w:ind w:right="-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494564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เพิ่มขึ้น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จากการนำขยะไปทิ้งที่อื่น และค่าเสียหายทั้งปวง </w:t>
      </w:r>
      <w:r w:rsidRPr="004945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โดยไม่มีเงื่อนไข </w:t>
      </w:r>
    </w:p>
    <w:p w:rsidR="001E3DC0" w:rsidRPr="00494564" w:rsidRDefault="001E3DC0" w:rsidP="005411D0">
      <w:pPr>
        <w:ind w:right="-709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10.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ใช้เกณฑ์ราคาในการพิจารณาคัดเลือกข้อเสนอ</w:t>
      </w:r>
    </w:p>
    <w:p w:rsidR="005411D0" w:rsidRPr="00990CFA" w:rsidRDefault="005411D0" w:rsidP="005411D0">
      <w:pPr>
        <w:ind w:right="-70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411D0" w:rsidRPr="00990CFA" w:rsidRDefault="005411D0" w:rsidP="005411D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411D0" w:rsidRDefault="005411D0" w:rsidP="005411D0">
      <w:pPr>
        <w:pStyle w:val="a3"/>
        <w:ind w:left="3261"/>
        <w:jc w:val="both"/>
        <w:rPr>
          <w:rFonts w:ascii="TH SarabunIT๙" w:hAnsi="TH SarabunIT๙" w:cs="TH SarabunIT๙"/>
        </w:rPr>
      </w:pPr>
    </w:p>
    <w:sectPr w:rsidR="00541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D0"/>
    <w:rsid w:val="0008685E"/>
    <w:rsid w:val="001E3DC0"/>
    <w:rsid w:val="003B21C5"/>
    <w:rsid w:val="00510B10"/>
    <w:rsid w:val="005411D0"/>
    <w:rsid w:val="00554A4A"/>
    <w:rsid w:val="005D4FEA"/>
    <w:rsid w:val="0092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D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554A4A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11D0"/>
    <w:rPr>
      <w:rFonts w:cs="Cordia New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5411D0"/>
    <w:rPr>
      <w:rFonts w:ascii="Cordia New" w:eastAsia="Cordia New" w:hAnsi="Cordia New" w:cs="Cord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554A4A"/>
    <w:rPr>
      <w:rFonts w:ascii="Times New Roman" w:eastAsia="Cordia New" w:hAnsi="Times New Roman" w:cs="Angsana New"/>
      <w:sz w:val="36"/>
      <w:szCs w:val="36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D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554A4A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11D0"/>
    <w:rPr>
      <w:rFonts w:cs="Cordia New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5411D0"/>
    <w:rPr>
      <w:rFonts w:ascii="Cordia New" w:eastAsia="Cordia New" w:hAnsi="Cordia New" w:cs="Cord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554A4A"/>
    <w:rPr>
      <w:rFonts w:ascii="Times New Roman" w:eastAsia="Cordia New" w:hAnsi="Times New Roman" w:cs="Angsana New"/>
      <w:sz w:val="36"/>
      <w:szCs w:val="36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8</cp:revision>
  <cp:lastPrinted>2019-02-18T06:09:00Z</cp:lastPrinted>
  <dcterms:created xsi:type="dcterms:W3CDTF">2018-09-01T04:53:00Z</dcterms:created>
  <dcterms:modified xsi:type="dcterms:W3CDTF">2019-02-20T01:53:00Z</dcterms:modified>
</cp:coreProperties>
</file>